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5" w:rsidRPr="00AC0833" w:rsidRDefault="00541DC5" w:rsidP="00541DC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C0833">
        <w:rPr>
          <w:rFonts w:ascii="Times New Roman" w:hAnsi="Times New Roman" w:cs="Times New Roman"/>
          <w:color w:val="FF0000"/>
          <w:sz w:val="40"/>
          <w:szCs w:val="40"/>
        </w:rPr>
        <w:t>The tree evil ‘isms”: Racism ageism sexism</w:t>
      </w:r>
    </w:p>
    <w:p w:rsidR="00541DC5" w:rsidRPr="00011604" w:rsidRDefault="00541DC5">
      <w:pPr>
        <w:rPr>
          <w:rFonts w:ascii="Times New Roman" w:hAnsi="Times New Roman" w:cs="Times New Roman"/>
          <w:color w:val="FFFFFF" w:themeColor="background1"/>
        </w:rPr>
      </w:pPr>
    </w:p>
    <w:p w:rsidR="00541DC5" w:rsidRPr="00011604" w:rsidRDefault="00541DC5" w:rsidP="00541DC5">
      <w:pPr>
        <w:rPr>
          <w:rFonts w:ascii="Times New Roman" w:hAnsi="Times New Roman" w:cs="Times New Roman"/>
          <w:bCs/>
          <w:sz w:val="36"/>
          <w:szCs w:val="36"/>
        </w:rPr>
      </w:pPr>
      <w:r w:rsidRPr="00011604">
        <w:rPr>
          <w:rFonts w:ascii="Times New Roman" w:hAnsi="Times New Roman" w:cs="Times New Roman"/>
          <w:b/>
          <w:bCs/>
          <w:sz w:val="36"/>
          <w:szCs w:val="36"/>
        </w:rPr>
        <w:t>Sexism</w:t>
      </w:r>
      <w:r w:rsidRPr="00011604">
        <w:rPr>
          <w:rFonts w:ascii="Times New Roman" w:hAnsi="Times New Roman" w:cs="Times New Roman"/>
          <w:sz w:val="36"/>
          <w:szCs w:val="36"/>
        </w:rPr>
        <w:t xml:space="preserve"> </w:t>
      </w:r>
      <w:r w:rsidRPr="00011604">
        <w:rPr>
          <w:rFonts w:ascii="Times New Roman" w:eastAsia="바탕" w:hAnsi="바탕" w:cs="Times New Roman"/>
          <w:sz w:val="36"/>
          <w:szCs w:val="36"/>
        </w:rPr>
        <w:t>性</w:t>
      </w:r>
      <w:r w:rsidRPr="00011604">
        <w:rPr>
          <w:rFonts w:ascii="Times New Roman" w:eastAsia="SimSun" w:hAnsi="SimSun" w:cs="Times New Roman"/>
          <w:sz w:val="36"/>
          <w:szCs w:val="36"/>
        </w:rPr>
        <w:t>别歧视</w:t>
      </w:r>
      <w:r w:rsidRPr="0001160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11604">
        <w:rPr>
          <w:rFonts w:ascii="Times New Roman" w:hAnsi="Times New Roman" w:cs="Times New Roman"/>
          <w:bCs/>
          <w:sz w:val="36"/>
          <w:szCs w:val="36"/>
        </w:rPr>
        <w:t>xìngbiéqíshì</w:t>
      </w:r>
      <w:proofErr w:type="spellEnd"/>
    </w:p>
    <w:p w:rsidR="00541DC5" w:rsidRPr="00011604" w:rsidRDefault="00541DC5">
      <w:pPr>
        <w:rPr>
          <w:rFonts w:ascii="Times New Roman" w:hAnsi="Times New Roman" w:cs="Times New Roman"/>
          <w:sz w:val="36"/>
          <w:szCs w:val="36"/>
        </w:rPr>
      </w:pPr>
    </w:p>
    <w:p w:rsidR="00541DC5" w:rsidRPr="00011604" w:rsidRDefault="00541DC5">
      <w:pPr>
        <w:rPr>
          <w:rFonts w:ascii="Times New Roman" w:hAnsi="Times New Roman" w:cs="Times New Roman"/>
          <w:sz w:val="36"/>
          <w:szCs w:val="36"/>
        </w:rPr>
      </w:pPr>
      <w:r w:rsidRPr="00011604">
        <w:rPr>
          <w:rFonts w:ascii="Times New Roman" w:hAnsi="Times New Roman" w:cs="Times New Roman"/>
          <w:b/>
          <w:bCs/>
          <w:sz w:val="36"/>
          <w:szCs w:val="36"/>
        </w:rPr>
        <w:t xml:space="preserve">Racism </w:t>
      </w:r>
      <w:r w:rsidRPr="00011604">
        <w:rPr>
          <w:rFonts w:ascii="Times New Roman" w:cs="Times New Roman"/>
          <w:b/>
          <w:bCs/>
          <w:sz w:val="36"/>
          <w:szCs w:val="36"/>
        </w:rPr>
        <w:t>种族歧视</w:t>
      </w:r>
      <w:r w:rsidRPr="0001160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1604">
        <w:rPr>
          <w:rFonts w:ascii="Times New Roman" w:hAnsi="Times New Roman" w:cs="Times New Roman"/>
          <w:sz w:val="36"/>
          <w:szCs w:val="36"/>
        </w:rPr>
        <w:t>zhǒnɡzúqíshì</w:t>
      </w:r>
      <w:proofErr w:type="spellEnd"/>
    </w:p>
    <w:p w:rsidR="00541DC5" w:rsidRPr="00011604" w:rsidRDefault="00541DC5">
      <w:pPr>
        <w:rPr>
          <w:rFonts w:ascii="Times New Roman" w:hAnsi="Times New Roman" w:cs="Times New Roman"/>
          <w:sz w:val="36"/>
          <w:szCs w:val="36"/>
        </w:rPr>
      </w:pPr>
    </w:p>
    <w:p w:rsidR="00541DC5" w:rsidRPr="00011604" w:rsidRDefault="00541DC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1604">
        <w:rPr>
          <w:rFonts w:ascii="Times New Roman" w:hAnsi="Times New Roman" w:cs="Times New Roman"/>
          <w:b/>
          <w:bCs/>
          <w:sz w:val="32"/>
          <w:szCs w:val="32"/>
        </w:rPr>
        <w:t xml:space="preserve">Ageism </w:t>
      </w:r>
      <w:r w:rsidRPr="00011604">
        <w:rPr>
          <w:rFonts w:ascii="Times New Roman" w:cs="Times New Roman"/>
          <w:b/>
          <w:bCs/>
          <w:sz w:val="32"/>
          <w:szCs w:val="32"/>
        </w:rPr>
        <w:t>对中老年人的歧视</w:t>
      </w:r>
      <w:r w:rsidRPr="000116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11604">
        <w:rPr>
          <w:rFonts w:ascii="Times New Roman" w:hAnsi="Times New Roman" w:cs="Times New Roman"/>
          <w:b/>
          <w:bCs/>
          <w:sz w:val="32"/>
          <w:szCs w:val="32"/>
        </w:rPr>
        <w:t>duì</w:t>
      </w:r>
      <w:proofErr w:type="spellEnd"/>
      <w:r w:rsidRPr="000116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11604">
        <w:rPr>
          <w:rFonts w:ascii="Times New Roman" w:hAnsi="Times New Roman" w:cs="Times New Roman"/>
          <w:b/>
          <w:bCs/>
          <w:sz w:val="32"/>
          <w:szCs w:val="32"/>
        </w:rPr>
        <w:t>zhōnglǎoniánrén</w:t>
      </w:r>
      <w:proofErr w:type="spellEnd"/>
      <w:r w:rsidRPr="00011604">
        <w:rPr>
          <w:rFonts w:ascii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011604">
        <w:rPr>
          <w:rFonts w:ascii="Times New Roman" w:hAnsi="Times New Roman" w:cs="Times New Roman"/>
          <w:b/>
          <w:bCs/>
          <w:sz w:val="32"/>
          <w:szCs w:val="32"/>
        </w:rPr>
        <w:t>qíshì</w:t>
      </w:r>
      <w:proofErr w:type="spellEnd"/>
    </w:p>
    <w:p w:rsidR="00541DC5" w:rsidRPr="00011604" w:rsidRDefault="00541DC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41DC5" w:rsidRPr="00011604" w:rsidRDefault="00541DC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1604">
        <w:rPr>
          <w:rFonts w:ascii="Times New Roman" w:hAnsi="Times New Roman" w:cs="Times New Roman"/>
          <w:b/>
          <w:bCs/>
          <w:i/>
          <w:sz w:val="28"/>
          <w:szCs w:val="28"/>
        </w:rPr>
        <w:t>Is it the early learning of sexism that opens the door for the other evil “</w:t>
      </w:r>
      <w:proofErr w:type="gramStart"/>
      <w:r w:rsidRPr="00011604">
        <w:rPr>
          <w:rFonts w:ascii="Times New Roman" w:hAnsi="Times New Roman" w:cs="Times New Roman"/>
          <w:b/>
          <w:bCs/>
          <w:i/>
          <w:sz w:val="28"/>
          <w:szCs w:val="28"/>
        </w:rPr>
        <w:t>isms.</w:t>
      </w:r>
      <w:proofErr w:type="gramEnd"/>
      <w:r w:rsidRPr="000116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” </w:t>
      </w:r>
    </w:p>
    <w:p w:rsidR="00541DC5" w:rsidRPr="00011604" w:rsidRDefault="00541DC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4725A" w:rsidRPr="00011604" w:rsidRDefault="007A17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160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C4725A" w:rsidRPr="00011604">
        <w:rPr>
          <w:rFonts w:ascii="Times New Roman" w:hAnsi="Times New Roman" w:cs="Times New Roman"/>
          <w:b/>
          <w:bCs/>
          <w:sz w:val="28"/>
          <w:szCs w:val="28"/>
        </w:rPr>
        <w:t>ruel weapons to push the “isms:”</w:t>
      </w:r>
    </w:p>
    <w:p w:rsidR="00C4725A" w:rsidRPr="00011604" w:rsidRDefault="00C472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1DC5" w:rsidRPr="00011604" w:rsidRDefault="002E3776">
      <w:pPr>
        <w:rPr>
          <w:rStyle w:val="Strong"/>
          <w:rFonts w:ascii="Times New Roman" w:hAnsi="Times New Roman" w:cs="Times New Roman"/>
          <w:sz w:val="28"/>
          <w:szCs w:val="28"/>
        </w:rPr>
      </w:pPr>
      <w:r w:rsidRPr="00011604">
        <w:rPr>
          <w:rFonts w:ascii="Times New Roman" w:hAnsi="Times New Roman" w:cs="Times New Roman"/>
          <w:b/>
          <w:bCs/>
          <w:sz w:val="28"/>
          <w:szCs w:val="28"/>
        </w:rPr>
        <w:t>Gossip</w:t>
      </w:r>
      <w:r w:rsidR="00C4725A" w:rsidRPr="00011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725A" w:rsidRPr="000116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25A" w:rsidRPr="000116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725A" w:rsidRPr="00011604">
        <w:rPr>
          <w:rStyle w:val="Strong"/>
          <w:rFonts w:ascii="Times New Roman" w:eastAsia="SimSun" w:hAnsi="SimSun" w:cs="Times New Roman"/>
          <w:sz w:val="28"/>
          <w:szCs w:val="28"/>
        </w:rPr>
        <w:t>闲话</w:t>
      </w:r>
      <w:r w:rsidR="00C4725A" w:rsidRPr="00011604">
        <w:rPr>
          <w:rStyle w:val="Strong"/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C4725A" w:rsidRPr="00011604">
        <w:rPr>
          <w:rStyle w:val="Strong"/>
          <w:rFonts w:ascii="Times New Roman" w:eastAsia="SimSun" w:hAnsi="Times New Roman" w:cs="Times New Roman"/>
          <w:sz w:val="28"/>
          <w:szCs w:val="28"/>
        </w:rPr>
        <w:t>xiánhuà</w:t>
      </w:r>
      <w:proofErr w:type="spellEnd"/>
    </w:p>
    <w:p w:rsidR="00C4725A" w:rsidRPr="00011604" w:rsidRDefault="00C472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1604">
        <w:rPr>
          <w:rFonts w:ascii="Times New Roman" w:hAnsi="Times New Roman" w:cs="Times New Roman"/>
          <w:b/>
          <w:bCs/>
          <w:sz w:val="28"/>
          <w:szCs w:val="28"/>
        </w:rPr>
        <w:t>Rumors</w:t>
      </w:r>
      <w:r w:rsidRPr="000116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1160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11604">
        <w:rPr>
          <w:rFonts w:ascii="Times New Roman" w:cs="Times New Roman"/>
          <w:b/>
          <w:bCs/>
          <w:sz w:val="28"/>
          <w:szCs w:val="28"/>
        </w:rPr>
        <w:t>流言蜚语</w:t>
      </w:r>
      <w:r w:rsidRPr="00011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11604">
        <w:rPr>
          <w:rFonts w:ascii="Times New Roman" w:hAnsi="Times New Roman" w:cs="Times New Roman"/>
          <w:b/>
          <w:bCs/>
          <w:sz w:val="28"/>
          <w:szCs w:val="28"/>
        </w:rPr>
        <w:t>liúyánfēiyǔ</w:t>
      </w:r>
      <w:proofErr w:type="spellEnd"/>
    </w:p>
    <w:p w:rsidR="00C4725A" w:rsidRPr="00011604" w:rsidRDefault="00C4725A">
      <w:pPr>
        <w:rPr>
          <w:rStyle w:val="fpron1"/>
          <w:rFonts w:ascii="Times New Roman" w:hAnsi="Times New Roman" w:cs="Times New Roman"/>
          <w:sz w:val="28"/>
          <w:szCs w:val="28"/>
        </w:rPr>
      </w:pPr>
    </w:p>
    <w:p w:rsidR="00C4725A" w:rsidRPr="00011604" w:rsidRDefault="00C4725A">
      <w:pPr>
        <w:rPr>
          <w:rStyle w:val="fpron1"/>
          <w:rFonts w:ascii="Times New Roman" w:hAnsi="Times New Roman" w:cs="Times New Roman"/>
          <w:i/>
          <w:sz w:val="32"/>
          <w:szCs w:val="32"/>
        </w:rPr>
      </w:pPr>
      <w:r w:rsidRPr="00011604">
        <w:rPr>
          <w:rStyle w:val="fpron1"/>
          <w:rFonts w:ascii="Times New Roman" w:hAnsi="Times New Roman" w:cs="Times New Roman"/>
          <w:i/>
          <w:sz w:val="32"/>
          <w:szCs w:val="32"/>
        </w:rPr>
        <w:t xml:space="preserve">Who does this? </w:t>
      </w:r>
    </w:p>
    <w:p w:rsidR="007A173C" w:rsidRPr="00011604" w:rsidRDefault="002E3776" w:rsidP="007A173C">
      <w:pPr>
        <w:rPr>
          <w:rStyle w:val="fpron1"/>
          <w:rFonts w:ascii="Times New Roman" w:hAnsi="Times New Roman" w:cs="Times New Roman"/>
          <w:sz w:val="28"/>
          <w:szCs w:val="28"/>
        </w:rPr>
      </w:pPr>
      <w:r w:rsidRPr="00011604">
        <w:rPr>
          <w:rFonts w:ascii="Times New Roman" w:hAnsi="Times New Roman" w:cs="Times New Roman"/>
          <w:b/>
          <w:bCs/>
          <w:sz w:val="28"/>
          <w:szCs w:val="28"/>
        </w:rPr>
        <w:t>Busybody</w:t>
      </w:r>
      <w:r w:rsidR="007A173C" w:rsidRPr="000116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73C" w:rsidRPr="000116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173C" w:rsidRPr="000116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A173C" w:rsidRPr="00011604">
        <w:rPr>
          <w:rStyle w:val="Strong"/>
          <w:rFonts w:ascii="Times New Roman" w:eastAsia="SimSun" w:hAnsi="SimSun" w:cs="Times New Roman"/>
          <w:sz w:val="28"/>
          <w:szCs w:val="28"/>
        </w:rPr>
        <w:t>爱飞短流长的人</w:t>
      </w:r>
      <w:r w:rsidR="007A173C" w:rsidRPr="00011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73C" w:rsidRPr="00011604">
        <w:rPr>
          <w:rStyle w:val="fpron1"/>
          <w:rFonts w:ascii="Times New Roman" w:hAnsi="Times New Roman" w:cs="Times New Roman"/>
          <w:sz w:val="28"/>
          <w:szCs w:val="28"/>
        </w:rPr>
        <w:t>àif</w:t>
      </w:r>
      <w:r w:rsidR="007A173C" w:rsidRPr="00011604">
        <w:rPr>
          <w:rStyle w:val="fpron1"/>
          <w:rFonts w:ascii="Times New Roman" w:eastAsia="바탕" w:hAnsi="Times New Roman" w:cs="Times New Roman"/>
          <w:sz w:val="28"/>
          <w:szCs w:val="28"/>
        </w:rPr>
        <w:t>ē</w:t>
      </w:r>
      <w:r w:rsidR="007A173C" w:rsidRPr="00011604">
        <w:rPr>
          <w:rStyle w:val="fpron1"/>
          <w:rFonts w:ascii="Times New Roman" w:eastAsia="맑은 고딕" w:hAnsi="Times New Roman" w:cs="Times New Roman"/>
          <w:sz w:val="28"/>
          <w:szCs w:val="28"/>
        </w:rPr>
        <w:t>idu</w:t>
      </w:r>
      <w:r w:rsidR="007A173C" w:rsidRPr="00011604">
        <w:rPr>
          <w:rStyle w:val="fpron1"/>
          <w:rFonts w:ascii="Times New Roman" w:hAnsi="Times New Roman" w:cs="Times New Roman"/>
          <w:sz w:val="28"/>
          <w:szCs w:val="28"/>
        </w:rPr>
        <w:t>ǎ</w:t>
      </w:r>
      <w:r w:rsidR="007A173C" w:rsidRPr="00011604">
        <w:rPr>
          <w:rStyle w:val="fpron1"/>
          <w:rFonts w:ascii="Times New Roman" w:eastAsia="맑은 고딕" w:hAnsi="Times New Roman" w:cs="Times New Roman"/>
          <w:sz w:val="28"/>
          <w:szCs w:val="28"/>
        </w:rPr>
        <w:t>nliúzh</w:t>
      </w:r>
      <w:r w:rsidR="007A173C" w:rsidRPr="00011604">
        <w:rPr>
          <w:rStyle w:val="fpron1"/>
          <w:rFonts w:ascii="Times New Roman" w:hAnsi="Times New Roman" w:cs="Times New Roman"/>
          <w:sz w:val="28"/>
          <w:szCs w:val="28"/>
        </w:rPr>
        <w:t>ǎ</w:t>
      </w:r>
      <w:r w:rsidR="007A173C" w:rsidRPr="00011604">
        <w:rPr>
          <w:rStyle w:val="fpron1"/>
          <w:rFonts w:ascii="Times New Roman" w:eastAsia="맑은 고딕" w:hAnsi="Times New Roman" w:cs="Times New Roman"/>
          <w:sz w:val="28"/>
          <w:szCs w:val="28"/>
        </w:rPr>
        <w:t>ngderé</w:t>
      </w:r>
      <w:r w:rsidR="007A173C" w:rsidRPr="00011604">
        <w:rPr>
          <w:rStyle w:val="fpron1"/>
          <w:rFonts w:ascii="Times New Roman" w:hAnsi="Times New Roman" w:cs="Times New Roman"/>
          <w:sz w:val="28"/>
          <w:szCs w:val="28"/>
        </w:rPr>
        <w:t>n</w:t>
      </w:r>
      <w:proofErr w:type="spellEnd"/>
    </w:p>
    <w:p w:rsidR="007A173C" w:rsidRPr="00011604" w:rsidRDefault="007A173C">
      <w:pPr>
        <w:rPr>
          <w:rStyle w:val="Strong"/>
          <w:rFonts w:ascii="Times New Roman" w:eastAsia="SimSun" w:hAnsi="Times New Roman" w:cs="Times New Roman"/>
          <w:sz w:val="28"/>
          <w:szCs w:val="28"/>
        </w:rPr>
      </w:pPr>
      <w:r w:rsidRPr="00011604">
        <w:rPr>
          <w:rFonts w:ascii="Times New Roman" w:hAnsi="Times New Roman" w:cs="Times New Roman"/>
          <w:b/>
          <w:sz w:val="32"/>
          <w:szCs w:val="32"/>
        </w:rPr>
        <w:t>Jealous</w:t>
      </w:r>
      <w:r w:rsidRPr="00011604">
        <w:rPr>
          <w:rFonts w:ascii="Times New Roman" w:hAnsi="Times New Roman" w:cs="Times New Roman"/>
          <w:sz w:val="32"/>
          <w:szCs w:val="32"/>
        </w:rPr>
        <w:t xml:space="preserve"> </w:t>
      </w:r>
      <w:r w:rsidRPr="00011604">
        <w:rPr>
          <w:rFonts w:ascii="Times New Roman" w:hAnsi="Times New Roman" w:cs="Times New Roman"/>
          <w:sz w:val="32"/>
          <w:szCs w:val="32"/>
        </w:rPr>
        <w:tab/>
      </w:r>
      <w:r w:rsidRPr="00011604">
        <w:rPr>
          <w:rFonts w:ascii="Times New Roman" w:hAnsi="Times New Roman" w:cs="Times New Roman"/>
          <w:sz w:val="32"/>
          <w:szCs w:val="32"/>
        </w:rPr>
        <w:tab/>
      </w:r>
      <w:r w:rsidRPr="00011604">
        <w:rPr>
          <w:rStyle w:val="Strong"/>
          <w:rFonts w:ascii="Times New Roman" w:eastAsia="SimSun" w:hAnsi="SimSun" w:cs="Times New Roman"/>
          <w:sz w:val="28"/>
          <w:szCs w:val="28"/>
        </w:rPr>
        <w:t>妒忌的</w:t>
      </w:r>
      <w:r w:rsidRPr="00011604">
        <w:rPr>
          <w:rStyle w:val="Strong"/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011604">
        <w:rPr>
          <w:rStyle w:val="Strong"/>
          <w:rFonts w:ascii="Times New Roman" w:eastAsia="SimSun" w:hAnsi="Times New Roman" w:cs="Times New Roman"/>
          <w:sz w:val="28"/>
          <w:szCs w:val="28"/>
        </w:rPr>
        <w:t>dùjì</w:t>
      </w:r>
      <w:proofErr w:type="spellEnd"/>
    </w:p>
    <w:p w:rsidR="00C4725A" w:rsidRPr="00011604" w:rsidRDefault="00C4725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11604">
        <w:rPr>
          <w:rFonts w:ascii="Times New Roman" w:hAnsi="Times New Roman" w:cs="Times New Roman"/>
          <w:b/>
          <w:sz w:val="32"/>
          <w:szCs w:val="32"/>
        </w:rPr>
        <w:t>Nosy male</w:t>
      </w:r>
      <w:r w:rsidRPr="00011604">
        <w:rPr>
          <w:rFonts w:ascii="Times New Roman" w:hAnsi="Times New Roman" w:cs="Times New Roman"/>
          <w:sz w:val="32"/>
          <w:szCs w:val="32"/>
        </w:rPr>
        <w:t xml:space="preserve"> </w:t>
      </w:r>
      <w:r w:rsidR="007A173C" w:rsidRPr="00011604">
        <w:rPr>
          <w:rFonts w:ascii="Times New Roman" w:hAnsi="Times New Roman" w:cs="Times New Roman"/>
          <w:sz w:val="32"/>
          <w:szCs w:val="32"/>
        </w:rPr>
        <w:tab/>
      </w:r>
      <w:r w:rsidRPr="00011604">
        <w:rPr>
          <w:rFonts w:ascii="Times New Roman" w:cs="Times New Roman"/>
          <w:sz w:val="32"/>
          <w:szCs w:val="32"/>
        </w:rPr>
        <w:t>事爹</w:t>
      </w:r>
      <w:r w:rsidRPr="000116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11604">
        <w:rPr>
          <w:rFonts w:ascii="Times New Roman" w:hAnsi="Times New Roman" w:cs="Times New Roman"/>
          <w:b/>
          <w:bCs/>
          <w:sz w:val="32"/>
          <w:szCs w:val="32"/>
        </w:rPr>
        <w:t>shìdiē</w:t>
      </w:r>
      <w:proofErr w:type="spellEnd"/>
      <w:r w:rsidRPr="0001160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A173C" w:rsidRPr="00011604" w:rsidRDefault="007A173C">
      <w:pPr>
        <w:rPr>
          <w:rFonts w:ascii="Times New Roman" w:hAnsi="Times New Roman" w:cs="Times New Roman"/>
          <w:b/>
          <w:sz w:val="32"/>
          <w:szCs w:val="32"/>
        </w:rPr>
      </w:pPr>
      <w:r w:rsidRPr="00011604">
        <w:rPr>
          <w:rFonts w:ascii="Times New Roman" w:hAnsi="Times New Roman" w:cs="Times New Roman"/>
          <w:b/>
          <w:sz w:val="32"/>
          <w:szCs w:val="32"/>
        </w:rPr>
        <w:t xml:space="preserve">Nosy female </w:t>
      </w:r>
      <w:r w:rsidRPr="00011604">
        <w:rPr>
          <w:rFonts w:ascii="Times New Roman" w:hAnsi="Times New Roman" w:cs="Times New Roman"/>
          <w:b/>
          <w:sz w:val="32"/>
          <w:szCs w:val="32"/>
        </w:rPr>
        <w:tab/>
      </w:r>
      <w:r w:rsidRPr="00011604">
        <w:rPr>
          <w:rFonts w:ascii="Times New Roman" w:cs="Times New Roman"/>
          <w:b/>
          <w:sz w:val="32"/>
          <w:szCs w:val="32"/>
        </w:rPr>
        <w:t>事妈</w:t>
      </w:r>
      <w:r w:rsidRPr="0001160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1604">
        <w:rPr>
          <w:rFonts w:ascii="Times New Roman" w:hAnsi="Times New Roman" w:cs="Times New Roman"/>
          <w:b/>
          <w:sz w:val="32"/>
          <w:szCs w:val="32"/>
        </w:rPr>
        <w:t>shìmā</w:t>
      </w:r>
      <w:proofErr w:type="spellEnd"/>
    </w:p>
    <w:p w:rsidR="007A173C" w:rsidRPr="00011604" w:rsidRDefault="007A173C">
      <w:pPr>
        <w:rPr>
          <w:rFonts w:ascii="Times New Roman" w:hAnsi="Times New Roman" w:cs="Times New Roman"/>
          <w:b/>
          <w:sz w:val="32"/>
          <w:szCs w:val="32"/>
        </w:rPr>
      </w:pPr>
      <w:r w:rsidRPr="00011604">
        <w:rPr>
          <w:rFonts w:ascii="Times New Roman" w:hAnsi="Times New Roman" w:cs="Times New Roman"/>
          <w:b/>
          <w:sz w:val="32"/>
          <w:szCs w:val="32"/>
        </w:rPr>
        <w:t>&amp;</w:t>
      </w:r>
    </w:p>
    <w:p w:rsidR="007A173C" w:rsidRPr="00011604" w:rsidRDefault="007A173C">
      <w:pPr>
        <w:rPr>
          <w:rFonts w:ascii="Times New Roman" w:hAnsi="Times New Roman" w:cs="Times New Roman"/>
          <w:b/>
          <w:sz w:val="32"/>
          <w:szCs w:val="32"/>
        </w:rPr>
      </w:pPr>
      <w:r w:rsidRPr="00011604">
        <w:rPr>
          <w:rFonts w:ascii="Times New Roman" w:hAnsi="Times New Roman" w:cs="Times New Roman"/>
          <w:b/>
          <w:sz w:val="32"/>
          <w:szCs w:val="32"/>
        </w:rPr>
        <w:t xml:space="preserve">Cowards: </w:t>
      </w:r>
      <w:r w:rsidRPr="00011604">
        <w:rPr>
          <w:rFonts w:ascii="Times New Roman" w:hAnsi="Times New Roman" w:cs="Times New Roman"/>
          <w:b/>
          <w:sz w:val="32"/>
          <w:szCs w:val="32"/>
        </w:rPr>
        <w:tab/>
      </w:r>
      <w:r w:rsidRPr="00011604">
        <w:rPr>
          <w:rFonts w:ascii="Times New Roman" w:hAnsi="Times New Roman" w:cs="Times New Roman"/>
          <w:b/>
          <w:sz w:val="32"/>
          <w:szCs w:val="32"/>
        </w:rPr>
        <w:tab/>
      </w:r>
      <w:r w:rsidRPr="00011604">
        <w:rPr>
          <w:rFonts w:ascii="Times New Roman" w:cs="Times New Roman"/>
          <w:b/>
          <w:sz w:val="32"/>
          <w:szCs w:val="32"/>
        </w:rPr>
        <w:t>科沃德</w:t>
      </w:r>
      <w:r w:rsidRPr="0001160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11604">
        <w:rPr>
          <w:rFonts w:ascii="Times New Roman" w:hAnsi="Times New Roman" w:cs="Times New Roman"/>
          <w:b/>
          <w:sz w:val="32"/>
          <w:szCs w:val="32"/>
        </w:rPr>
        <w:t>Kēwòdé</w:t>
      </w:r>
      <w:proofErr w:type="spellEnd"/>
    </w:p>
    <w:p w:rsidR="007A173C" w:rsidRPr="00011604" w:rsidRDefault="007A173C">
      <w:pPr>
        <w:rPr>
          <w:rFonts w:ascii="Times New Roman" w:hAnsi="Times New Roman" w:cs="Times New Roman"/>
          <w:b/>
          <w:sz w:val="24"/>
          <w:szCs w:val="24"/>
        </w:rPr>
      </w:pPr>
      <w:r w:rsidRPr="00011604">
        <w:rPr>
          <w:rFonts w:ascii="Times New Roman" w:hAnsi="Times New Roman" w:cs="Times New Roman"/>
          <w:b/>
          <w:sz w:val="24"/>
          <w:szCs w:val="24"/>
        </w:rPr>
        <w:t>(People afraid to hit you directly whisper behind your back.)</w:t>
      </w:r>
    </w:p>
    <w:p w:rsidR="007A173C" w:rsidRPr="00011604" w:rsidRDefault="007A173C">
      <w:pPr>
        <w:rPr>
          <w:rFonts w:ascii="Times New Roman" w:hAnsi="Times New Roman" w:cs="Times New Roman"/>
          <w:b/>
          <w:sz w:val="24"/>
          <w:szCs w:val="24"/>
        </w:rPr>
      </w:pPr>
    </w:p>
    <w:p w:rsidR="007A173C" w:rsidRPr="00011604" w:rsidRDefault="007A173C">
      <w:pPr>
        <w:rPr>
          <w:rFonts w:ascii="Times New Roman" w:hAnsi="Times New Roman" w:cs="Times New Roman"/>
          <w:b/>
          <w:sz w:val="24"/>
          <w:szCs w:val="24"/>
        </w:rPr>
      </w:pPr>
      <w:r w:rsidRPr="00011604">
        <w:rPr>
          <w:rFonts w:ascii="Times New Roman" w:hAnsi="Times New Roman" w:cs="Times New Roman"/>
          <w:b/>
          <w:sz w:val="24"/>
          <w:szCs w:val="24"/>
        </w:rPr>
        <w:t xml:space="preserve">The evil “isms” must stop. </w:t>
      </w:r>
    </w:p>
    <w:sectPr w:rsidR="007A173C" w:rsidRPr="00011604" w:rsidSect="004835BD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1D" w:rsidRDefault="00CF691D" w:rsidP="007A173C">
      <w:r>
        <w:separator/>
      </w:r>
    </w:p>
  </w:endnote>
  <w:endnote w:type="continuationSeparator" w:id="0">
    <w:p w:rsidR="00CF691D" w:rsidRDefault="00CF691D" w:rsidP="007A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3C" w:rsidRDefault="007A173C">
    <w:pPr>
      <w:pStyle w:val="Footer"/>
    </w:pPr>
    <w:r>
      <w:rPr>
        <w:rFonts w:ascii="Georgia" w:hAnsi="Georgia"/>
      </w:rPr>
      <w:t>©</w:t>
    </w:r>
    <w:r>
      <w:rPr>
        <w:rFonts w:hint="eastAsia"/>
      </w:rPr>
      <w:t xml:space="preserve"> 2010 Gregory Brundage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1D" w:rsidRDefault="00CF691D" w:rsidP="007A173C">
      <w:r>
        <w:separator/>
      </w:r>
    </w:p>
  </w:footnote>
  <w:footnote w:type="continuationSeparator" w:id="0">
    <w:p w:rsidR="00CF691D" w:rsidRDefault="00CF691D" w:rsidP="007A1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DC5"/>
    <w:rsid w:val="00004151"/>
    <w:rsid w:val="0000675B"/>
    <w:rsid w:val="00011604"/>
    <w:rsid w:val="00031C11"/>
    <w:rsid w:val="00042F62"/>
    <w:rsid w:val="00051697"/>
    <w:rsid w:val="00056B94"/>
    <w:rsid w:val="00065B40"/>
    <w:rsid w:val="000846A7"/>
    <w:rsid w:val="0009469C"/>
    <w:rsid w:val="00096FA3"/>
    <w:rsid w:val="000D69ED"/>
    <w:rsid w:val="000D72E6"/>
    <w:rsid w:val="0011625E"/>
    <w:rsid w:val="001661D5"/>
    <w:rsid w:val="001C2CC4"/>
    <w:rsid w:val="001D07E9"/>
    <w:rsid w:val="001E772A"/>
    <w:rsid w:val="002002C9"/>
    <w:rsid w:val="002029F1"/>
    <w:rsid w:val="00250D35"/>
    <w:rsid w:val="00260FD1"/>
    <w:rsid w:val="00263732"/>
    <w:rsid w:val="002B0505"/>
    <w:rsid w:val="002C6BB3"/>
    <w:rsid w:val="002E14DC"/>
    <w:rsid w:val="002E223B"/>
    <w:rsid w:val="002E3776"/>
    <w:rsid w:val="00310CB0"/>
    <w:rsid w:val="00326C6C"/>
    <w:rsid w:val="00366804"/>
    <w:rsid w:val="00373AD8"/>
    <w:rsid w:val="00376FC8"/>
    <w:rsid w:val="003822BF"/>
    <w:rsid w:val="00391184"/>
    <w:rsid w:val="003947AA"/>
    <w:rsid w:val="00397D0D"/>
    <w:rsid w:val="003B1F7B"/>
    <w:rsid w:val="003C6DE3"/>
    <w:rsid w:val="003E5A49"/>
    <w:rsid w:val="00417AF8"/>
    <w:rsid w:val="00453920"/>
    <w:rsid w:val="00474211"/>
    <w:rsid w:val="004742DC"/>
    <w:rsid w:val="004835BD"/>
    <w:rsid w:val="00487E4A"/>
    <w:rsid w:val="004B72ED"/>
    <w:rsid w:val="004F367B"/>
    <w:rsid w:val="0050183D"/>
    <w:rsid w:val="005163EC"/>
    <w:rsid w:val="00525C82"/>
    <w:rsid w:val="00541DC5"/>
    <w:rsid w:val="00544FE2"/>
    <w:rsid w:val="00546705"/>
    <w:rsid w:val="005A5BFB"/>
    <w:rsid w:val="005D7022"/>
    <w:rsid w:val="005E68F6"/>
    <w:rsid w:val="005F1770"/>
    <w:rsid w:val="00605EAC"/>
    <w:rsid w:val="006319D8"/>
    <w:rsid w:val="00661A52"/>
    <w:rsid w:val="00664F08"/>
    <w:rsid w:val="006906CE"/>
    <w:rsid w:val="006933D7"/>
    <w:rsid w:val="006C5D3A"/>
    <w:rsid w:val="006D3DE0"/>
    <w:rsid w:val="006E102F"/>
    <w:rsid w:val="00701EF8"/>
    <w:rsid w:val="00711BA4"/>
    <w:rsid w:val="00723AAC"/>
    <w:rsid w:val="007408BB"/>
    <w:rsid w:val="0075602D"/>
    <w:rsid w:val="00763766"/>
    <w:rsid w:val="007721A9"/>
    <w:rsid w:val="00772212"/>
    <w:rsid w:val="00772B29"/>
    <w:rsid w:val="00775E88"/>
    <w:rsid w:val="007878F9"/>
    <w:rsid w:val="007A173C"/>
    <w:rsid w:val="00806202"/>
    <w:rsid w:val="00812A08"/>
    <w:rsid w:val="008177E6"/>
    <w:rsid w:val="00826557"/>
    <w:rsid w:val="0082735B"/>
    <w:rsid w:val="00827B3E"/>
    <w:rsid w:val="00830AB4"/>
    <w:rsid w:val="00831572"/>
    <w:rsid w:val="0083615E"/>
    <w:rsid w:val="00846BE6"/>
    <w:rsid w:val="00847650"/>
    <w:rsid w:val="00853B23"/>
    <w:rsid w:val="008C2A96"/>
    <w:rsid w:val="008C3DA7"/>
    <w:rsid w:val="008F01E2"/>
    <w:rsid w:val="00906EFA"/>
    <w:rsid w:val="00917100"/>
    <w:rsid w:val="009366A8"/>
    <w:rsid w:val="00937AF1"/>
    <w:rsid w:val="00944EEC"/>
    <w:rsid w:val="00947F99"/>
    <w:rsid w:val="00963908"/>
    <w:rsid w:val="0096659A"/>
    <w:rsid w:val="009726BB"/>
    <w:rsid w:val="00976E60"/>
    <w:rsid w:val="00977974"/>
    <w:rsid w:val="009909AE"/>
    <w:rsid w:val="009A1D9C"/>
    <w:rsid w:val="009A2180"/>
    <w:rsid w:val="009D67F9"/>
    <w:rsid w:val="009E692B"/>
    <w:rsid w:val="009F1194"/>
    <w:rsid w:val="009F2720"/>
    <w:rsid w:val="009F4A8C"/>
    <w:rsid w:val="009F543A"/>
    <w:rsid w:val="00A17975"/>
    <w:rsid w:val="00A32487"/>
    <w:rsid w:val="00A402ED"/>
    <w:rsid w:val="00A55E8F"/>
    <w:rsid w:val="00A65F77"/>
    <w:rsid w:val="00A8297C"/>
    <w:rsid w:val="00A9388A"/>
    <w:rsid w:val="00AA6B42"/>
    <w:rsid w:val="00AC0833"/>
    <w:rsid w:val="00AD4E1C"/>
    <w:rsid w:val="00B16A68"/>
    <w:rsid w:val="00B244C1"/>
    <w:rsid w:val="00B3449B"/>
    <w:rsid w:val="00B8426B"/>
    <w:rsid w:val="00B94161"/>
    <w:rsid w:val="00BB0DBB"/>
    <w:rsid w:val="00BB2A34"/>
    <w:rsid w:val="00C13ADC"/>
    <w:rsid w:val="00C220AE"/>
    <w:rsid w:val="00C25458"/>
    <w:rsid w:val="00C378C8"/>
    <w:rsid w:val="00C4725A"/>
    <w:rsid w:val="00C52CA1"/>
    <w:rsid w:val="00C72404"/>
    <w:rsid w:val="00CB16AB"/>
    <w:rsid w:val="00CB2FDC"/>
    <w:rsid w:val="00CD380B"/>
    <w:rsid w:val="00CF52EB"/>
    <w:rsid w:val="00CF5983"/>
    <w:rsid w:val="00CF691D"/>
    <w:rsid w:val="00D035BF"/>
    <w:rsid w:val="00D072F7"/>
    <w:rsid w:val="00D20097"/>
    <w:rsid w:val="00D2151F"/>
    <w:rsid w:val="00D422E7"/>
    <w:rsid w:val="00D457AB"/>
    <w:rsid w:val="00D500F6"/>
    <w:rsid w:val="00D55D2A"/>
    <w:rsid w:val="00D57C8E"/>
    <w:rsid w:val="00D61077"/>
    <w:rsid w:val="00D67D27"/>
    <w:rsid w:val="00D83AE3"/>
    <w:rsid w:val="00D94A11"/>
    <w:rsid w:val="00D961AD"/>
    <w:rsid w:val="00DB33D7"/>
    <w:rsid w:val="00DD06BB"/>
    <w:rsid w:val="00DD7541"/>
    <w:rsid w:val="00DE3CC5"/>
    <w:rsid w:val="00DE6D1E"/>
    <w:rsid w:val="00E05D32"/>
    <w:rsid w:val="00E1121D"/>
    <w:rsid w:val="00E46576"/>
    <w:rsid w:val="00E46A47"/>
    <w:rsid w:val="00E526AB"/>
    <w:rsid w:val="00E55208"/>
    <w:rsid w:val="00E64FB9"/>
    <w:rsid w:val="00E725B9"/>
    <w:rsid w:val="00E92426"/>
    <w:rsid w:val="00EB19E0"/>
    <w:rsid w:val="00EB4A32"/>
    <w:rsid w:val="00EC0171"/>
    <w:rsid w:val="00EC2360"/>
    <w:rsid w:val="00ED2DF3"/>
    <w:rsid w:val="00ED57C2"/>
    <w:rsid w:val="00F23E26"/>
    <w:rsid w:val="00F431F7"/>
    <w:rsid w:val="00F50798"/>
    <w:rsid w:val="00F50C0B"/>
    <w:rsid w:val="00F715AB"/>
    <w:rsid w:val="00F720E1"/>
    <w:rsid w:val="00F80ED9"/>
    <w:rsid w:val="00FD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1DC5"/>
    <w:rPr>
      <w:b/>
      <w:bCs/>
    </w:rPr>
  </w:style>
  <w:style w:type="character" w:customStyle="1" w:styleId="fpron1">
    <w:name w:val="f_pron1"/>
    <w:basedOn w:val="DefaultParagraphFont"/>
    <w:rsid w:val="00541DC5"/>
    <w:rPr>
      <w:rFonts w:ascii="Lucida Sans Unicode" w:hAnsi="Lucida Sans Unicode" w:cs="Lucida Sans Unicode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7A173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73C"/>
  </w:style>
  <w:style w:type="paragraph" w:styleId="Footer">
    <w:name w:val="footer"/>
    <w:basedOn w:val="Normal"/>
    <w:link w:val="FooterChar"/>
    <w:uiPriority w:val="99"/>
    <w:semiHidden/>
    <w:unhideWhenUsed/>
    <w:rsid w:val="007A173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2010-06-14T06:12:00Z</cp:lastPrinted>
  <dcterms:created xsi:type="dcterms:W3CDTF">2012-09-03T17:31:00Z</dcterms:created>
  <dcterms:modified xsi:type="dcterms:W3CDTF">2012-09-03T17:31:00Z</dcterms:modified>
</cp:coreProperties>
</file>